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NOM: ____________________________________________________  DATA: ___________________________________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ab/>
        <w:tab/>
        <w:tab/>
        <w:tab/>
        <w:t xml:space="preserve">EL CAP DE SETMANA</w:t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___________________________________________________________________</w:t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